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93DB" w14:textId="77777777" w:rsidR="009B5ABA" w:rsidRPr="009B5ABA" w:rsidRDefault="009B5ABA" w:rsidP="009B5AB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5ABA">
        <w:rPr>
          <w:rFonts w:ascii="Times New Roman" w:eastAsia="Calibri" w:hAnsi="Times New Roman" w:cs="Times New Roman"/>
          <w:b/>
          <w:sz w:val="28"/>
          <w:szCs w:val="28"/>
        </w:rPr>
        <w:t>ХАНТЫ-МАНСИЙСКИЙ АВТОНОМНЫЙ ОКРУГ - ЮГРА</w:t>
      </w:r>
    </w:p>
    <w:p w14:paraId="0B5AEE36" w14:textId="77777777" w:rsidR="009B5ABA" w:rsidRPr="009B5ABA" w:rsidRDefault="009B5ABA" w:rsidP="009B5ABA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9B5ABA">
        <w:rPr>
          <w:rFonts w:ascii="Times New Roman" w:hAnsi="Times New Roman" w:cs="Times New Roman"/>
          <w:b/>
          <w:bCs/>
          <w:kern w:val="32"/>
          <w:sz w:val="28"/>
          <w:szCs w:val="28"/>
        </w:rPr>
        <w:t>ТЮМЕНСКАЯ ОБЛАСТЬ</w:t>
      </w:r>
    </w:p>
    <w:p w14:paraId="3A714331" w14:textId="77777777" w:rsidR="009B5ABA" w:rsidRPr="009B5ABA" w:rsidRDefault="009B5ABA" w:rsidP="009B5AB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5ABA">
        <w:rPr>
          <w:rFonts w:ascii="Times New Roman" w:eastAsia="Calibri" w:hAnsi="Times New Roman" w:cs="Times New Roman"/>
          <w:b/>
          <w:sz w:val="28"/>
          <w:szCs w:val="28"/>
        </w:rPr>
        <w:t>ХАНТЫ-МАНСИЙСКИЙ РАЙОН</w:t>
      </w:r>
    </w:p>
    <w:p w14:paraId="262B83C5" w14:textId="77777777" w:rsidR="009B5ABA" w:rsidRPr="009B5ABA" w:rsidRDefault="009B5ABA" w:rsidP="009B5AB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6AF5A7" w14:textId="77777777" w:rsidR="009B5ABA" w:rsidRPr="009B5ABA" w:rsidRDefault="009B5ABA" w:rsidP="009B5ABA">
      <w:pPr>
        <w:keepNext/>
        <w:tabs>
          <w:tab w:val="left" w:pos="2850"/>
          <w:tab w:val="center" w:pos="467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9B5ABA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СОВЕТ ДЕПУТАТОВ </w:t>
      </w:r>
    </w:p>
    <w:p w14:paraId="185F06C0" w14:textId="77777777" w:rsidR="009B5ABA" w:rsidRPr="009B5ABA" w:rsidRDefault="009B5ABA" w:rsidP="009B5ABA">
      <w:pPr>
        <w:keepNext/>
        <w:tabs>
          <w:tab w:val="left" w:pos="2850"/>
          <w:tab w:val="center" w:pos="467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9B5ABA">
        <w:rPr>
          <w:rFonts w:ascii="Times New Roman" w:hAnsi="Times New Roman" w:cs="Times New Roman"/>
          <w:b/>
          <w:bCs/>
          <w:kern w:val="32"/>
          <w:sz w:val="28"/>
          <w:szCs w:val="28"/>
        </w:rPr>
        <w:t>СЕЛЬСКОГО ПОСЕЛЕНИЯ СОГОМ</w:t>
      </w:r>
    </w:p>
    <w:p w14:paraId="1092A9A0" w14:textId="77777777" w:rsidR="009B5ABA" w:rsidRPr="009B5ABA" w:rsidRDefault="009B5ABA" w:rsidP="009B5ABA">
      <w:pPr>
        <w:tabs>
          <w:tab w:val="left" w:pos="6602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82299A" w14:textId="77777777" w:rsidR="009B5ABA" w:rsidRPr="009B5ABA" w:rsidRDefault="009B5ABA" w:rsidP="009B5AB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5ABA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4D82E7EA" w14:textId="77777777" w:rsidR="009B5ABA" w:rsidRPr="009B5ABA" w:rsidRDefault="009B5ABA" w:rsidP="009B5AB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207D639" w14:textId="7DAC27F0" w:rsidR="009B5ABA" w:rsidRPr="009B5ABA" w:rsidRDefault="009B5ABA" w:rsidP="009B5A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B5ABA">
        <w:rPr>
          <w:rFonts w:ascii="Times New Roman" w:eastAsia="Calibri" w:hAnsi="Times New Roman" w:cs="Times New Roman"/>
          <w:sz w:val="28"/>
          <w:szCs w:val="28"/>
        </w:rPr>
        <w:t>от 28.02.2022 года</w:t>
      </w:r>
      <w:r w:rsidRPr="009B5ABA">
        <w:rPr>
          <w:rFonts w:ascii="Times New Roman" w:eastAsia="Calibri" w:hAnsi="Times New Roman" w:cs="Times New Roman"/>
          <w:sz w:val="28"/>
          <w:szCs w:val="28"/>
        </w:rPr>
        <w:tab/>
      </w:r>
      <w:r w:rsidRPr="009B5ABA">
        <w:rPr>
          <w:rFonts w:ascii="Times New Roman" w:eastAsia="Calibri" w:hAnsi="Times New Roman" w:cs="Times New Roman"/>
          <w:sz w:val="28"/>
          <w:szCs w:val="28"/>
        </w:rPr>
        <w:tab/>
      </w:r>
      <w:r w:rsidRPr="009B5AB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9B5ABA">
        <w:rPr>
          <w:rFonts w:ascii="Times New Roman" w:eastAsia="Calibri" w:hAnsi="Times New Roman" w:cs="Times New Roman"/>
          <w:sz w:val="28"/>
          <w:szCs w:val="28"/>
        </w:rPr>
        <w:tab/>
      </w:r>
      <w:r w:rsidRPr="009B5AB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14:paraId="71B216DB" w14:textId="77777777" w:rsidR="009B5ABA" w:rsidRPr="009B5ABA" w:rsidRDefault="009B5ABA" w:rsidP="009B5ABA">
      <w:pPr>
        <w:spacing w:after="0"/>
        <w:ind w:right="-283"/>
        <w:rPr>
          <w:rFonts w:ascii="Times New Roman" w:eastAsia="Calibri" w:hAnsi="Times New Roman" w:cs="Times New Roman"/>
          <w:i/>
          <w:sz w:val="28"/>
        </w:rPr>
      </w:pPr>
      <w:r w:rsidRPr="009B5ABA">
        <w:rPr>
          <w:rFonts w:ascii="Times New Roman" w:eastAsia="Calibri" w:hAnsi="Times New Roman" w:cs="Times New Roman"/>
          <w:i/>
          <w:sz w:val="28"/>
        </w:rPr>
        <w:t>д. Согом</w:t>
      </w:r>
    </w:p>
    <w:p w14:paraId="14E4D7AD" w14:textId="77777777" w:rsidR="00AA3215" w:rsidRPr="00AA3215" w:rsidRDefault="00AA3215" w:rsidP="00AA3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</w:pPr>
    </w:p>
    <w:p w14:paraId="2A32C19E" w14:textId="41FA45E4" w:rsidR="00AA3215" w:rsidRDefault="00AA3215" w:rsidP="001D34DB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</w:pPr>
      <w:r w:rsidRPr="00AA3215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б</w:t>
      </w:r>
      <w:r w:rsidRPr="00AA3215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 </w:t>
      </w:r>
      <w:r w:rsidR="001D34DB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утверждении П</w:t>
      </w:r>
      <w:r w:rsidR="00DA6A9B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оложения о муниципальном контроле на</w:t>
      </w:r>
      <w:r w:rsidR="001D34DB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 автомобильном транспорте, городском наземном электрическом</w:t>
      </w:r>
      <w:r w:rsidR="00DA6A9B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 </w:t>
      </w:r>
      <w:r w:rsidR="001D34DB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>транспорте и в дорожном хозяйстве в границах</w:t>
      </w:r>
      <w:r w:rsidR="00DA6A9B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eastAsia="ru-RU"/>
        </w:rPr>
        <w:t xml:space="preserve"> сельского поселения </w:t>
      </w:r>
      <w:r w:rsidR="009B5ABA">
        <w:rPr>
          <w:rFonts w:ascii="Times New Roman" w:eastAsia="Times New Roman" w:hAnsi="Times New Roman"/>
          <w:sz w:val="28"/>
          <w:szCs w:val="28"/>
          <w:lang w:eastAsia="ru-RU"/>
        </w:rPr>
        <w:t>Согом</w:t>
      </w:r>
    </w:p>
    <w:p w14:paraId="783AA5F5" w14:textId="77777777" w:rsidR="00AA3215" w:rsidRDefault="00AA3215" w:rsidP="00AA3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C72D68" w14:textId="3FBA1C68" w:rsidR="006726A2" w:rsidRDefault="001D34DB" w:rsidP="009B5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4DB">
        <w:rPr>
          <w:rFonts w:ascii="Times New Roman" w:hAnsi="Times New Roman" w:cs="Times New Roman"/>
          <w:sz w:val="28"/>
          <w:szCs w:val="28"/>
        </w:rPr>
        <w:t xml:space="preserve">В соответствии со статьей 3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34DB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34D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34DB">
        <w:rPr>
          <w:rFonts w:ascii="Times New Roman" w:hAnsi="Times New Roman" w:cs="Times New Roman"/>
          <w:sz w:val="28"/>
          <w:szCs w:val="28"/>
        </w:rPr>
        <w:t>, пунктом 32 части 1 статьи 14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06.10.2003 №</w:t>
      </w:r>
      <w:r w:rsidRPr="001D34DB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34D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1D34DB">
        <w:rPr>
          <w:rFonts w:ascii="Times New Roman" w:hAnsi="Times New Roman" w:cs="Times New Roman"/>
          <w:sz w:val="28"/>
          <w:szCs w:val="28"/>
        </w:rPr>
        <w:t xml:space="preserve">, статьей 1 Закона Ханты-Мансийского автономного округа-Югры от 26.09.2014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34DB">
        <w:rPr>
          <w:rFonts w:ascii="Times New Roman" w:hAnsi="Times New Roman" w:cs="Times New Roman"/>
          <w:sz w:val="28"/>
          <w:szCs w:val="28"/>
        </w:rPr>
        <w:t xml:space="preserve"> 78-оз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34DB">
        <w:rPr>
          <w:rFonts w:ascii="Times New Roman" w:hAnsi="Times New Roman" w:cs="Times New Roman"/>
          <w:sz w:val="28"/>
          <w:szCs w:val="28"/>
        </w:rPr>
        <w:t>Об отдельных вопросах организации местного самоуправления в Ханты-Мансийском автономном округе-Югре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34DB">
        <w:rPr>
          <w:rFonts w:ascii="Times New Roman" w:hAnsi="Times New Roman" w:cs="Times New Roman"/>
          <w:sz w:val="28"/>
          <w:szCs w:val="28"/>
        </w:rPr>
        <w:t xml:space="preserve">, Уставом сельского поселения </w:t>
      </w:r>
      <w:r w:rsidR="009B5ABA">
        <w:rPr>
          <w:rFonts w:ascii="Times New Roman" w:hAnsi="Times New Roman" w:cs="Times New Roman"/>
          <w:sz w:val="28"/>
          <w:szCs w:val="28"/>
        </w:rPr>
        <w:t>Согом</w:t>
      </w:r>
      <w:r w:rsidR="00C96557">
        <w:rPr>
          <w:rFonts w:ascii="Times New Roman" w:hAnsi="Times New Roman" w:cs="Times New Roman"/>
          <w:sz w:val="28"/>
          <w:szCs w:val="28"/>
        </w:rPr>
        <w:t>,</w:t>
      </w:r>
      <w:r w:rsidR="009B5ABA">
        <w:rPr>
          <w:rFonts w:ascii="Times New Roman" w:hAnsi="Times New Roman" w:cs="Times New Roman"/>
          <w:sz w:val="28"/>
          <w:szCs w:val="28"/>
        </w:rPr>
        <w:t xml:space="preserve"> </w:t>
      </w:r>
      <w:r w:rsidR="006726A2" w:rsidRPr="0067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сельского поселения </w:t>
      </w:r>
      <w:r w:rsidR="009B5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Согом</w:t>
      </w:r>
    </w:p>
    <w:p w14:paraId="61E09CD1" w14:textId="77777777" w:rsidR="009B5ABA" w:rsidRPr="009B5ABA" w:rsidRDefault="009B5ABA" w:rsidP="009B5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2592BF" w14:textId="77777777" w:rsidR="006726A2" w:rsidRPr="006726A2" w:rsidRDefault="006726A2" w:rsidP="00672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4D7B8A6B" w14:textId="77777777" w:rsidR="00AA3215" w:rsidRDefault="00AA3215" w:rsidP="00AA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A0D54" w14:textId="2A12996D" w:rsidR="001D34DB" w:rsidRPr="001D34DB" w:rsidRDefault="00AA3215" w:rsidP="001D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4DB" w:rsidRPr="001D34DB">
        <w:rPr>
          <w:rFonts w:ascii="Times New Roman" w:hAnsi="Times New Roman" w:cs="Times New Roman"/>
          <w:sz w:val="28"/>
          <w:szCs w:val="28"/>
        </w:rPr>
        <w:t xml:space="preserve">1. Утвердить Положение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</w:t>
      </w:r>
      <w:r w:rsidR="009B5ABA">
        <w:rPr>
          <w:rFonts w:ascii="Times New Roman" w:hAnsi="Times New Roman" w:cs="Times New Roman"/>
          <w:sz w:val="28"/>
          <w:szCs w:val="28"/>
        </w:rPr>
        <w:t>Согом</w:t>
      </w:r>
      <w:r w:rsidR="001D34DB" w:rsidRPr="001D34D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405E1CEB" w14:textId="77777777" w:rsidR="001D34DB" w:rsidRPr="001D34DB" w:rsidRDefault="001D34DB" w:rsidP="001D3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4DB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(обнародования) и применяется к правоотношениям, возникающим с 1 января 2022 года.</w:t>
      </w:r>
    </w:p>
    <w:p w14:paraId="04878A7A" w14:textId="53E600F6" w:rsidR="00523187" w:rsidRDefault="00523187" w:rsidP="001D34D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BFBC87" w14:textId="77777777" w:rsidR="00144E97" w:rsidRDefault="00144E97" w:rsidP="001D34DB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5ED820CB" w14:textId="77777777" w:rsidR="00B63014" w:rsidRPr="00B63014" w:rsidRDefault="00B63014" w:rsidP="00B63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526320" w:rsidRPr="005E71E9" w14:paraId="31933D4D" w14:textId="77777777" w:rsidTr="00AD40B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3F54D" w14:textId="77777777" w:rsidR="00526320" w:rsidRPr="00526320" w:rsidRDefault="00526320" w:rsidP="00526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32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14:paraId="634642B8" w14:textId="77777777" w:rsidR="00526320" w:rsidRPr="00526320" w:rsidRDefault="00526320" w:rsidP="00526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32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14:paraId="197A6C15" w14:textId="77777777" w:rsidR="00526320" w:rsidRPr="00526320" w:rsidRDefault="00526320" w:rsidP="00526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10FF0" w14:textId="77777777" w:rsidR="00526320" w:rsidRPr="00526320" w:rsidRDefault="00526320" w:rsidP="00526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320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D2767" w14:textId="77777777" w:rsidR="00526320" w:rsidRPr="00526320" w:rsidRDefault="00526320" w:rsidP="00526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D839E" w14:textId="77777777" w:rsidR="00526320" w:rsidRPr="00526320" w:rsidRDefault="00526320" w:rsidP="00526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32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14:paraId="1F2F1F24" w14:textId="77777777" w:rsidR="00526320" w:rsidRPr="00526320" w:rsidRDefault="00526320" w:rsidP="00526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32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14:paraId="6DCA5A47" w14:textId="77777777" w:rsidR="00526320" w:rsidRPr="00526320" w:rsidRDefault="00526320" w:rsidP="00526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64A76" w14:textId="77777777" w:rsidR="00526320" w:rsidRPr="00526320" w:rsidRDefault="00526320" w:rsidP="00526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320">
              <w:rPr>
                <w:rFonts w:ascii="Times New Roman" w:hAnsi="Times New Roman" w:cs="Times New Roman"/>
                <w:sz w:val="28"/>
                <w:szCs w:val="28"/>
              </w:rPr>
              <w:t>_____________ Г.В. Полуянов</w:t>
            </w:r>
          </w:p>
        </w:tc>
      </w:tr>
    </w:tbl>
    <w:p w14:paraId="3DF3CF1F" w14:textId="77777777" w:rsidR="00B44EAA" w:rsidRPr="00B63014" w:rsidRDefault="00B44EAA" w:rsidP="00B63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CB329" w14:textId="77777777" w:rsidR="00526320" w:rsidRPr="002421F6" w:rsidRDefault="00526320" w:rsidP="00526320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2421F6">
        <w:rPr>
          <w:rFonts w:ascii="Times New Roman" w:hAnsi="Times New Roman" w:cs="Times New Roman"/>
          <w:sz w:val="28"/>
          <w:szCs w:val="28"/>
        </w:rPr>
        <w:t>Приложение</w:t>
      </w:r>
    </w:p>
    <w:p w14:paraId="1E21F687" w14:textId="77777777" w:rsidR="00526320" w:rsidRPr="002421F6" w:rsidRDefault="00526320" w:rsidP="00526320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2421F6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17FB493A" w14:textId="77777777" w:rsidR="00526320" w:rsidRPr="002421F6" w:rsidRDefault="00526320" w:rsidP="00526320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2421F6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14:paraId="1E34E1AE" w14:textId="5E5ED946" w:rsidR="00526320" w:rsidRPr="002421F6" w:rsidRDefault="00526320" w:rsidP="00526320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2421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2421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21F6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0CB60FC2" w14:textId="77777777" w:rsidR="00105E0E" w:rsidRPr="006726A2" w:rsidRDefault="00105E0E" w:rsidP="006726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873A9A" w14:textId="77777777" w:rsidR="00A353C2" w:rsidRPr="006726A2" w:rsidRDefault="00A353C2" w:rsidP="00A35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Положение о муниципальном контроле на автомобильном транспорте,</w:t>
      </w:r>
    </w:p>
    <w:p w14:paraId="41DFF778" w14:textId="77777777" w:rsidR="00A353C2" w:rsidRPr="006726A2" w:rsidRDefault="00A353C2" w:rsidP="00A35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городском наземном электрическом транспорте и в дорожном хозяйстве</w:t>
      </w:r>
    </w:p>
    <w:p w14:paraId="4825820C" w14:textId="364615D3" w:rsidR="00A353C2" w:rsidRPr="006726A2" w:rsidRDefault="00A353C2" w:rsidP="00A35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 xml:space="preserve">в границах сельского поселения </w:t>
      </w:r>
      <w:r w:rsidR="009B5ABA">
        <w:rPr>
          <w:rFonts w:ascii="Times New Roman" w:hAnsi="Times New Roman" w:cs="Times New Roman"/>
          <w:sz w:val="28"/>
          <w:szCs w:val="28"/>
        </w:rPr>
        <w:t>Согом</w:t>
      </w:r>
    </w:p>
    <w:p w14:paraId="61FADCD3" w14:textId="77777777" w:rsidR="00A353C2" w:rsidRPr="006726A2" w:rsidRDefault="00A353C2" w:rsidP="00A35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F67C04" w14:textId="77777777" w:rsidR="00A353C2" w:rsidRPr="006726A2" w:rsidRDefault="00A353C2" w:rsidP="00A35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(далее</w:t>
      </w:r>
      <w:r w:rsidR="00900ED6" w:rsidRPr="006726A2">
        <w:rPr>
          <w:rFonts w:ascii="Times New Roman" w:hAnsi="Times New Roman" w:cs="Times New Roman"/>
          <w:sz w:val="28"/>
          <w:szCs w:val="28"/>
        </w:rPr>
        <w:t xml:space="preserve"> </w:t>
      </w:r>
      <w:r w:rsidRPr="006726A2">
        <w:rPr>
          <w:rFonts w:ascii="Times New Roman" w:hAnsi="Times New Roman" w:cs="Times New Roman"/>
          <w:sz w:val="28"/>
          <w:szCs w:val="28"/>
        </w:rPr>
        <w:t>-</w:t>
      </w:r>
      <w:r w:rsidR="00900ED6" w:rsidRPr="006726A2">
        <w:rPr>
          <w:rFonts w:ascii="Times New Roman" w:hAnsi="Times New Roman" w:cs="Times New Roman"/>
          <w:sz w:val="28"/>
          <w:szCs w:val="28"/>
        </w:rPr>
        <w:t xml:space="preserve"> </w:t>
      </w:r>
      <w:r w:rsidRPr="006726A2">
        <w:rPr>
          <w:rFonts w:ascii="Times New Roman" w:hAnsi="Times New Roman" w:cs="Times New Roman"/>
          <w:sz w:val="28"/>
          <w:szCs w:val="28"/>
        </w:rPr>
        <w:t>Положение)</w:t>
      </w:r>
    </w:p>
    <w:p w14:paraId="5E009ED6" w14:textId="77777777" w:rsidR="00A353C2" w:rsidRPr="006726A2" w:rsidRDefault="00A353C2" w:rsidP="00A35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DA5B78" w14:textId="77777777" w:rsidR="00A353C2" w:rsidRPr="006726A2" w:rsidRDefault="00A353C2" w:rsidP="00A35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BF401BB" w14:textId="77777777" w:rsidR="00A353C2" w:rsidRPr="006726A2" w:rsidRDefault="00A353C2" w:rsidP="00A35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F3356D" w14:textId="19E6A537" w:rsidR="00A353C2" w:rsidRPr="006726A2" w:rsidRDefault="00A353C2" w:rsidP="00A35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</w:t>
      </w:r>
      <w:r w:rsidR="009B5ABA">
        <w:rPr>
          <w:rFonts w:ascii="Times New Roman" w:hAnsi="Times New Roman" w:cs="Times New Roman"/>
          <w:sz w:val="28"/>
          <w:szCs w:val="28"/>
        </w:rPr>
        <w:t>Согом</w:t>
      </w:r>
      <w:r w:rsidR="006726A2" w:rsidRPr="006726A2">
        <w:rPr>
          <w:rFonts w:ascii="Times New Roman" w:hAnsi="Times New Roman" w:cs="Times New Roman"/>
          <w:sz w:val="28"/>
          <w:szCs w:val="28"/>
        </w:rPr>
        <w:t xml:space="preserve"> </w:t>
      </w:r>
      <w:r w:rsidRPr="006726A2">
        <w:rPr>
          <w:rFonts w:ascii="Times New Roman" w:hAnsi="Times New Roman" w:cs="Times New Roman"/>
          <w:sz w:val="28"/>
          <w:szCs w:val="28"/>
        </w:rPr>
        <w:t>(далее - муниципальный контроль).</w:t>
      </w:r>
    </w:p>
    <w:p w14:paraId="0F559647" w14:textId="77777777" w:rsidR="00A353C2" w:rsidRPr="006726A2" w:rsidRDefault="00A353C2" w:rsidP="00A35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1.2. 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6172E90C" w14:textId="48260021" w:rsidR="00A353C2" w:rsidRPr="006726A2" w:rsidRDefault="00A353C2" w:rsidP="00A35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 xml:space="preserve">1.3. Предметом муниципального контроля является соблюдение юридическими лицами, индивидуальными предпринимателями, гражданами (далее-контролируемые лица)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Ханты-Мансийского автономного округа-Югры, муниципальными нормативными правовыми актами сельского поселения </w:t>
      </w:r>
      <w:r w:rsidR="009B5ABA">
        <w:rPr>
          <w:rFonts w:ascii="Times New Roman" w:hAnsi="Times New Roman" w:cs="Times New Roman"/>
          <w:sz w:val="28"/>
          <w:szCs w:val="28"/>
        </w:rPr>
        <w:t>Согом</w:t>
      </w:r>
      <w:r w:rsidRPr="006726A2">
        <w:rPr>
          <w:rFonts w:ascii="Times New Roman" w:hAnsi="Times New Roman" w:cs="Times New Roman"/>
          <w:sz w:val="28"/>
          <w:szCs w:val="28"/>
        </w:rPr>
        <w:t>, международными договорами Российской Федерации, актами, составляющими право Евразийского экономического союза,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 (далее-обязательные требования) :</w:t>
      </w:r>
    </w:p>
    <w:p w14:paraId="10636799" w14:textId="77777777" w:rsidR="00A353C2" w:rsidRPr="006726A2" w:rsidRDefault="00A353C2" w:rsidP="00A35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08A242F" w14:textId="77777777" w:rsidR="00A353C2" w:rsidRPr="006726A2" w:rsidRDefault="00A353C2" w:rsidP="00A35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E9B037A" w14:textId="77777777" w:rsidR="00A353C2" w:rsidRPr="006726A2" w:rsidRDefault="00A353C2" w:rsidP="00A35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6726A2">
        <w:rPr>
          <w:rFonts w:ascii="Times New Roman" w:hAnsi="Times New Roman" w:cs="Times New Roman"/>
          <w:sz w:val="28"/>
          <w:szCs w:val="28"/>
        </w:rPr>
        <w:lastRenderedPageBreak/>
        <w:t>материалам и изделиям) в части обеспечения сохранности автомобильных дорог;</w:t>
      </w:r>
    </w:p>
    <w:p w14:paraId="7BE14871" w14:textId="77777777" w:rsidR="00A353C2" w:rsidRPr="006726A2" w:rsidRDefault="00A353C2" w:rsidP="00A35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0CA51130" w14:textId="4A8C9F50" w:rsidR="00A353C2" w:rsidRPr="006726A2" w:rsidRDefault="00A353C2" w:rsidP="00A35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 xml:space="preserve">1.4. Муниципальный контроль осуществляется администрацией сельского поселения </w:t>
      </w:r>
      <w:r w:rsidR="009B5ABA">
        <w:rPr>
          <w:rFonts w:ascii="Times New Roman" w:hAnsi="Times New Roman" w:cs="Times New Roman"/>
          <w:sz w:val="28"/>
          <w:szCs w:val="28"/>
        </w:rPr>
        <w:t>Согом</w:t>
      </w:r>
      <w:r w:rsidRPr="006726A2">
        <w:rPr>
          <w:rFonts w:ascii="Times New Roman" w:hAnsi="Times New Roman" w:cs="Times New Roman"/>
          <w:sz w:val="28"/>
          <w:szCs w:val="28"/>
        </w:rPr>
        <w:t xml:space="preserve"> (далее - контрольный орган).</w:t>
      </w:r>
    </w:p>
    <w:p w14:paraId="339114E9" w14:textId="201AE9B1" w:rsidR="00A353C2" w:rsidRPr="006726A2" w:rsidRDefault="00A353C2" w:rsidP="00A35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 xml:space="preserve">1.5. Координация деятельности в сфере осуществления муниципального контроля осуществляется главой сельского поселения </w:t>
      </w:r>
      <w:r w:rsidR="009B5ABA">
        <w:rPr>
          <w:rFonts w:ascii="Times New Roman" w:hAnsi="Times New Roman" w:cs="Times New Roman"/>
          <w:sz w:val="28"/>
          <w:szCs w:val="28"/>
        </w:rPr>
        <w:t>Согом</w:t>
      </w:r>
      <w:r w:rsidRPr="006726A2">
        <w:rPr>
          <w:rFonts w:ascii="Times New Roman" w:hAnsi="Times New Roman" w:cs="Times New Roman"/>
          <w:sz w:val="28"/>
          <w:szCs w:val="28"/>
        </w:rPr>
        <w:t>.</w:t>
      </w:r>
    </w:p>
    <w:p w14:paraId="5FDC0A81" w14:textId="60307066" w:rsidR="00A353C2" w:rsidRPr="006726A2" w:rsidRDefault="00A353C2" w:rsidP="00A35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 xml:space="preserve">1.6. Должностным лицом администрации сельского поселения </w:t>
      </w:r>
      <w:r w:rsidR="009B5ABA">
        <w:rPr>
          <w:rFonts w:ascii="Times New Roman" w:hAnsi="Times New Roman" w:cs="Times New Roman"/>
          <w:sz w:val="28"/>
          <w:szCs w:val="28"/>
        </w:rPr>
        <w:t>Согом</w:t>
      </w:r>
      <w:r w:rsidRPr="006726A2">
        <w:rPr>
          <w:rFonts w:ascii="Times New Roman" w:hAnsi="Times New Roman" w:cs="Times New Roman"/>
          <w:sz w:val="28"/>
          <w:szCs w:val="28"/>
        </w:rPr>
        <w:t xml:space="preserve">, уполномоченным на принятие решений о проведении контрольных (надзорных) мероприятий, является глава сельского поселения </w:t>
      </w:r>
      <w:r w:rsidR="009B5ABA">
        <w:rPr>
          <w:rFonts w:ascii="Times New Roman" w:hAnsi="Times New Roman" w:cs="Times New Roman"/>
          <w:sz w:val="28"/>
          <w:szCs w:val="28"/>
        </w:rPr>
        <w:t>Согом</w:t>
      </w:r>
      <w:r w:rsidRPr="006726A2">
        <w:rPr>
          <w:rFonts w:ascii="Times New Roman" w:hAnsi="Times New Roman" w:cs="Times New Roman"/>
          <w:sz w:val="28"/>
          <w:szCs w:val="28"/>
        </w:rPr>
        <w:t>.</w:t>
      </w:r>
    </w:p>
    <w:p w14:paraId="178BEB3B" w14:textId="20CE65D6" w:rsidR="00A353C2" w:rsidRPr="006726A2" w:rsidRDefault="00A353C2" w:rsidP="00A35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 xml:space="preserve">1.7. Муниципальным инспектором является </w:t>
      </w:r>
      <w:r w:rsidRPr="00E36ADD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6726A2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9B5ABA">
        <w:rPr>
          <w:rFonts w:ascii="Times New Roman" w:hAnsi="Times New Roman" w:cs="Times New Roman"/>
          <w:sz w:val="28"/>
          <w:szCs w:val="28"/>
        </w:rPr>
        <w:t>Согом</w:t>
      </w:r>
      <w:r w:rsidRPr="006726A2">
        <w:rPr>
          <w:rFonts w:ascii="Times New Roman" w:hAnsi="Times New Roman" w:cs="Times New Roman"/>
          <w:sz w:val="28"/>
          <w:szCs w:val="28"/>
        </w:rPr>
        <w:t xml:space="preserve">, ответственный за осуществление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</w:t>
      </w:r>
      <w:r w:rsidR="009B5ABA">
        <w:rPr>
          <w:rFonts w:ascii="Times New Roman" w:hAnsi="Times New Roman" w:cs="Times New Roman"/>
          <w:sz w:val="28"/>
          <w:szCs w:val="28"/>
        </w:rPr>
        <w:t>Согом</w:t>
      </w:r>
      <w:r w:rsidRPr="006726A2">
        <w:rPr>
          <w:rFonts w:ascii="Times New Roman" w:hAnsi="Times New Roman" w:cs="Times New Roman"/>
          <w:sz w:val="28"/>
          <w:szCs w:val="28"/>
        </w:rPr>
        <w:t xml:space="preserve"> (далее - муниципальный инспектор).</w:t>
      </w:r>
    </w:p>
    <w:p w14:paraId="6DCBED47" w14:textId="77777777" w:rsidR="00A353C2" w:rsidRPr="006726A2" w:rsidRDefault="00A353C2" w:rsidP="00A35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1.8. Муниципальный инспектор при осуществлении муниципального контроля имеет права, обязанности и несет ответственность в соответствии с Федеральным законом от 31 июля 2020 года № 248-ФЗ «О государственном контроле (надзоре) и муниципальном контроле в Российской Федерации» (далее - Федеральный закон № 248-ФЗ) и иными федеральными законами.</w:t>
      </w:r>
    </w:p>
    <w:p w14:paraId="435ABB7F" w14:textId="77777777" w:rsidR="00A353C2" w:rsidRPr="006726A2" w:rsidRDefault="00A353C2" w:rsidP="00A35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1.9. Объектами муниципального контроля являются:</w:t>
      </w:r>
    </w:p>
    <w:p w14:paraId="0AD7D6F9" w14:textId="77777777" w:rsidR="00A353C2" w:rsidRPr="006726A2" w:rsidRDefault="00A353C2" w:rsidP="00A35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155ECE26" w14:textId="77777777" w:rsidR="00A353C2" w:rsidRPr="006726A2" w:rsidRDefault="00A353C2" w:rsidP="00A35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- производственные объекты).</w:t>
      </w:r>
    </w:p>
    <w:p w14:paraId="71174A6A" w14:textId="77777777" w:rsidR="00A353C2" w:rsidRPr="006726A2" w:rsidRDefault="00A353C2" w:rsidP="00A35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1.10. Контрольный орган в соответствии с частью 2 статьи 16, частью 5 статьи 17 Федерального закона № 248-ФЗ ведется учёт объектов муниципального контроля с использованием информационной системы.</w:t>
      </w:r>
    </w:p>
    <w:p w14:paraId="258EB0B5" w14:textId="77777777" w:rsidR="00A353C2" w:rsidRPr="006726A2" w:rsidRDefault="00A353C2" w:rsidP="00A35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При сборе, обработке, анализе и учёте сведений об объектах муниципального контроля для целей их учёта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6E1DCE51" w14:textId="77777777" w:rsidR="00A353C2" w:rsidRPr="006726A2" w:rsidRDefault="00A353C2" w:rsidP="00A35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 xml:space="preserve">1.11. К отношениям, связанным с осуществлением муниципального контроля, организацией и проведением профилактических мероприятий, </w:t>
      </w:r>
      <w:r w:rsidRPr="006726A2">
        <w:rPr>
          <w:rFonts w:ascii="Times New Roman" w:hAnsi="Times New Roman" w:cs="Times New Roman"/>
          <w:sz w:val="28"/>
          <w:szCs w:val="28"/>
        </w:rPr>
        <w:lastRenderedPageBreak/>
        <w:t>контрольных (надзорных) мероприятий применяются положения Федерального закона № 248-ФЗ, Федерального закона от 8 ноября 2007 года № 259-ФЗ «Устав автомобильного транспорта и городского наземного электрического транспорта».</w:t>
      </w:r>
    </w:p>
    <w:p w14:paraId="0880ECF8" w14:textId="77777777" w:rsidR="00A353C2" w:rsidRPr="006726A2" w:rsidRDefault="00A353C2" w:rsidP="00A35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1.12. Система оценки и управления рисками при осуществлении муниципального контроля не применяется.</w:t>
      </w:r>
    </w:p>
    <w:p w14:paraId="550F9D2A" w14:textId="77777777" w:rsidR="00A353C2" w:rsidRPr="006726A2" w:rsidRDefault="00A353C2" w:rsidP="00A35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1.13. Решения контрольного органа, действия (бездействие) его должностных лиц могут быть обжалованы в порядке, установленном законодательством Российской Федерации.</w:t>
      </w:r>
    </w:p>
    <w:p w14:paraId="530D4181" w14:textId="77777777" w:rsidR="00A353C2" w:rsidRPr="006726A2" w:rsidRDefault="00A353C2" w:rsidP="00E30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 xml:space="preserve">1.14. Досудебное обжалование решений контрольного органа, действий (бездействия) его должностных лиц осуществляется в соответствии с главой 9 Федерального закона </w:t>
      </w:r>
      <w:r w:rsidR="00E30661" w:rsidRPr="006726A2">
        <w:rPr>
          <w:rFonts w:ascii="Times New Roman" w:hAnsi="Times New Roman" w:cs="Times New Roman"/>
          <w:sz w:val="28"/>
          <w:szCs w:val="28"/>
        </w:rPr>
        <w:t>№</w:t>
      </w:r>
      <w:r w:rsidRPr="006726A2">
        <w:rPr>
          <w:rFonts w:ascii="Times New Roman" w:hAnsi="Times New Roman" w:cs="Times New Roman"/>
          <w:sz w:val="28"/>
          <w:szCs w:val="28"/>
        </w:rPr>
        <w:t xml:space="preserve"> 248-ФЗ и в порядке, предусмотренном настоящим Положением.</w:t>
      </w:r>
    </w:p>
    <w:p w14:paraId="3E96C542" w14:textId="77777777" w:rsidR="00A353C2" w:rsidRPr="006726A2" w:rsidRDefault="00A353C2" w:rsidP="00E30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1.15. Оценка результативности и эффективности осуществления муниципального контроля производится на основании</w:t>
      </w:r>
      <w:r w:rsidR="00E30661" w:rsidRPr="006726A2">
        <w:rPr>
          <w:rFonts w:ascii="Times New Roman" w:hAnsi="Times New Roman" w:cs="Times New Roman"/>
          <w:sz w:val="28"/>
          <w:szCs w:val="28"/>
        </w:rPr>
        <w:t xml:space="preserve"> статьи 30 Федерального закона №</w:t>
      </w:r>
      <w:r w:rsidRPr="006726A2">
        <w:rPr>
          <w:rFonts w:ascii="Times New Roman" w:hAnsi="Times New Roman" w:cs="Times New Roman"/>
          <w:sz w:val="28"/>
          <w:szCs w:val="28"/>
        </w:rPr>
        <w:t xml:space="preserve"> 248-ФЗ.</w:t>
      </w:r>
    </w:p>
    <w:p w14:paraId="391A552F" w14:textId="20FDC86F" w:rsidR="00A353C2" w:rsidRPr="006726A2" w:rsidRDefault="00A353C2" w:rsidP="00E30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Ключевые показатели муниципального контроля и их целевые значения, индикативные показатели муниципального контроля утверждаются решением Сове</w:t>
      </w:r>
      <w:r w:rsidR="00E30661" w:rsidRPr="006726A2">
        <w:rPr>
          <w:rFonts w:ascii="Times New Roman" w:hAnsi="Times New Roman" w:cs="Times New Roman"/>
          <w:sz w:val="28"/>
          <w:szCs w:val="28"/>
        </w:rPr>
        <w:t xml:space="preserve">та депутатов сельского поселения </w:t>
      </w:r>
      <w:r w:rsidR="009B5ABA">
        <w:rPr>
          <w:rFonts w:ascii="Times New Roman" w:hAnsi="Times New Roman" w:cs="Times New Roman"/>
          <w:sz w:val="28"/>
          <w:szCs w:val="28"/>
        </w:rPr>
        <w:t>Согом</w:t>
      </w:r>
      <w:r w:rsidRPr="006726A2">
        <w:rPr>
          <w:rFonts w:ascii="Times New Roman" w:hAnsi="Times New Roman" w:cs="Times New Roman"/>
          <w:sz w:val="28"/>
          <w:szCs w:val="28"/>
        </w:rPr>
        <w:t>.</w:t>
      </w:r>
    </w:p>
    <w:p w14:paraId="4242CE9B" w14:textId="77777777" w:rsidR="00A353C2" w:rsidRPr="006726A2" w:rsidRDefault="00A353C2" w:rsidP="00E30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FCE4AE" w14:textId="77777777" w:rsidR="00A353C2" w:rsidRPr="006726A2" w:rsidRDefault="00A353C2" w:rsidP="00672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2. Профилактика рисков причинения вреда (ущерба) охраняемым законом ценностям</w:t>
      </w:r>
      <w:r w:rsidR="006726A2">
        <w:rPr>
          <w:rFonts w:ascii="Times New Roman" w:hAnsi="Times New Roman" w:cs="Times New Roman"/>
          <w:sz w:val="28"/>
          <w:szCs w:val="28"/>
        </w:rPr>
        <w:t xml:space="preserve"> </w:t>
      </w:r>
      <w:r w:rsidRPr="006726A2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</w:p>
    <w:p w14:paraId="5BDDAEEA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C40B1" w14:textId="4FE1DF0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2.1.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сельского поселения</w:t>
      </w:r>
      <w:r w:rsidR="00E30661" w:rsidRPr="006726A2">
        <w:rPr>
          <w:rFonts w:ascii="Times New Roman" w:hAnsi="Times New Roman" w:cs="Times New Roman"/>
          <w:sz w:val="28"/>
          <w:szCs w:val="28"/>
        </w:rPr>
        <w:t xml:space="preserve"> </w:t>
      </w:r>
      <w:r w:rsidR="009B5ABA">
        <w:rPr>
          <w:rFonts w:ascii="Times New Roman" w:hAnsi="Times New Roman" w:cs="Times New Roman"/>
          <w:sz w:val="28"/>
          <w:szCs w:val="28"/>
        </w:rPr>
        <w:t>Согом</w:t>
      </w:r>
      <w:r w:rsidRPr="006726A2">
        <w:rPr>
          <w:rFonts w:ascii="Times New Roman" w:hAnsi="Times New Roman" w:cs="Times New Roman"/>
          <w:sz w:val="28"/>
          <w:szCs w:val="28"/>
        </w:rPr>
        <w:t>.</w:t>
      </w:r>
    </w:p>
    <w:p w14:paraId="399A9F8B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2.2. При осуществлении муниципального контроля могут проводиться следующие виды профилактических мероприятий:</w:t>
      </w:r>
    </w:p>
    <w:p w14:paraId="7BE757C8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751F8E03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2) объявление предостережения;</w:t>
      </w:r>
    </w:p>
    <w:p w14:paraId="5697FAC1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3) консультирование.</w:t>
      </w:r>
    </w:p>
    <w:p w14:paraId="1F7BAD16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2.3. Информирование.</w:t>
      </w:r>
    </w:p>
    <w:p w14:paraId="66ABD8D7" w14:textId="58899A51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 xml:space="preserve">2.3.1. Информирование осуществляется посредством размещения сведений, предусмотренных частью 3 статьи 46 Федерального закона </w:t>
      </w:r>
      <w:r w:rsidR="00E30661" w:rsidRPr="006726A2">
        <w:rPr>
          <w:rFonts w:ascii="Times New Roman" w:hAnsi="Times New Roman" w:cs="Times New Roman"/>
          <w:sz w:val="28"/>
          <w:szCs w:val="28"/>
        </w:rPr>
        <w:t>№</w:t>
      </w:r>
      <w:r w:rsidRPr="006726A2">
        <w:rPr>
          <w:rFonts w:ascii="Times New Roman" w:hAnsi="Times New Roman" w:cs="Times New Roman"/>
          <w:sz w:val="28"/>
          <w:szCs w:val="28"/>
        </w:rPr>
        <w:t xml:space="preserve"> 248-ФЗ, на официальном сайте органов местного самоуправления муниципального образования сельское поселение </w:t>
      </w:r>
      <w:r w:rsidR="009B5ABA">
        <w:rPr>
          <w:rFonts w:ascii="Times New Roman" w:hAnsi="Times New Roman" w:cs="Times New Roman"/>
          <w:sz w:val="28"/>
          <w:szCs w:val="28"/>
        </w:rPr>
        <w:t>Согом</w:t>
      </w:r>
      <w:r w:rsidR="00E30661" w:rsidRPr="006726A2">
        <w:rPr>
          <w:rFonts w:ascii="Times New Roman" w:hAnsi="Times New Roman" w:cs="Times New Roman"/>
          <w:sz w:val="28"/>
          <w:szCs w:val="28"/>
        </w:rPr>
        <w:t xml:space="preserve"> </w:t>
      </w:r>
      <w:r w:rsidRPr="006726A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E30661" w:rsidRPr="006726A2">
        <w:rPr>
          <w:rFonts w:ascii="Times New Roman" w:hAnsi="Times New Roman" w:cs="Times New Roman"/>
          <w:sz w:val="28"/>
          <w:szCs w:val="28"/>
        </w:rPr>
        <w:t>«</w:t>
      </w:r>
      <w:r w:rsidRPr="006726A2">
        <w:rPr>
          <w:rFonts w:ascii="Times New Roman" w:hAnsi="Times New Roman" w:cs="Times New Roman"/>
          <w:sz w:val="28"/>
          <w:szCs w:val="28"/>
        </w:rPr>
        <w:t>Интернет</w:t>
      </w:r>
      <w:r w:rsidR="00E30661" w:rsidRPr="006726A2">
        <w:rPr>
          <w:rFonts w:ascii="Times New Roman" w:hAnsi="Times New Roman" w:cs="Times New Roman"/>
          <w:sz w:val="28"/>
          <w:szCs w:val="28"/>
        </w:rPr>
        <w:t>»</w:t>
      </w:r>
      <w:r w:rsidRPr="006726A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30661" w:rsidRPr="006726A2">
        <w:rPr>
          <w:rFonts w:ascii="Times New Roman" w:hAnsi="Times New Roman" w:cs="Times New Roman"/>
          <w:sz w:val="28"/>
          <w:szCs w:val="28"/>
        </w:rPr>
        <w:t xml:space="preserve"> </w:t>
      </w:r>
      <w:r w:rsidRPr="006726A2">
        <w:rPr>
          <w:rFonts w:ascii="Times New Roman" w:hAnsi="Times New Roman" w:cs="Times New Roman"/>
          <w:sz w:val="28"/>
          <w:szCs w:val="28"/>
        </w:rPr>
        <w:t>-</w:t>
      </w:r>
      <w:r w:rsidR="00E30661" w:rsidRPr="006726A2">
        <w:rPr>
          <w:rFonts w:ascii="Times New Roman" w:hAnsi="Times New Roman" w:cs="Times New Roman"/>
          <w:sz w:val="28"/>
          <w:szCs w:val="28"/>
        </w:rPr>
        <w:t xml:space="preserve"> </w:t>
      </w:r>
      <w:r w:rsidRPr="006726A2">
        <w:rPr>
          <w:rFonts w:ascii="Times New Roman" w:hAnsi="Times New Roman" w:cs="Times New Roman"/>
          <w:sz w:val="28"/>
          <w:szCs w:val="28"/>
        </w:rPr>
        <w:t>официальный сайт), через личные кабинеты контролируемых лиц в государственных информационных системах (при их наличии) и в иных формах, позволяющих довести информацию до широкого круга лиц.</w:t>
      </w:r>
    </w:p>
    <w:p w14:paraId="69AAA49E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2.3.2. Ответственными лицами за размещение и актуализацию информации, предусмотренной подпунктом 2.3.1 пункта 2.3 Положения, является муниципальный инспектор.</w:t>
      </w:r>
    </w:p>
    <w:p w14:paraId="527A2C8C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2.4. Объявление предостережения.</w:t>
      </w:r>
    </w:p>
    <w:p w14:paraId="340BC6F5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lastRenderedPageBreak/>
        <w:t xml:space="preserve">2.4.1. Объявление предостережения осуществляется муниципальным инспектором в порядке, установленном статьей 49 Федерального закона </w:t>
      </w:r>
      <w:r w:rsidR="00E30661" w:rsidRPr="006726A2">
        <w:rPr>
          <w:rFonts w:ascii="Times New Roman" w:hAnsi="Times New Roman" w:cs="Times New Roman"/>
          <w:sz w:val="28"/>
          <w:szCs w:val="28"/>
        </w:rPr>
        <w:t>№</w:t>
      </w:r>
      <w:r w:rsidRPr="006726A2">
        <w:rPr>
          <w:rFonts w:ascii="Times New Roman" w:hAnsi="Times New Roman" w:cs="Times New Roman"/>
          <w:sz w:val="28"/>
          <w:szCs w:val="28"/>
        </w:rPr>
        <w:t xml:space="preserve"> 248-ФЗ.</w:t>
      </w:r>
    </w:p>
    <w:p w14:paraId="42DC8583" w14:textId="2D20CB16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2.4.2. Муниципальный инспектор регистрирует предостережение в журнале учёта объявленных предостережений, форма которого утверждается постановлением администрации сельского поселения</w:t>
      </w:r>
      <w:r w:rsidR="00E30661" w:rsidRPr="006726A2">
        <w:rPr>
          <w:rFonts w:ascii="Times New Roman" w:hAnsi="Times New Roman" w:cs="Times New Roman"/>
          <w:sz w:val="28"/>
          <w:szCs w:val="28"/>
        </w:rPr>
        <w:t xml:space="preserve"> </w:t>
      </w:r>
      <w:r w:rsidR="009B5ABA">
        <w:rPr>
          <w:rFonts w:ascii="Times New Roman" w:hAnsi="Times New Roman" w:cs="Times New Roman"/>
          <w:sz w:val="28"/>
          <w:szCs w:val="28"/>
        </w:rPr>
        <w:t>Согом</w:t>
      </w:r>
      <w:r w:rsidRPr="006726A2">
        <w:rPr>
          <w:rFonts w:ascii="Times New Roman" w:hAnsi="Times New Roman" w:cs="Times New Roman"/>
          <w:sz w:val="28"/>
          <w:szCs w:val="28"/>
        </w:rPr>
        <w:t>.</w:t>
      </w:r>
    </w:p>
    <w:p w14:paraId="20FACAA2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2.4.3. Контролируемое лицо вправе в течение 10 рабочих дней со дня получения предостережения подать в контрольный орган возражение в отношении указанного предостережения.</w:t>
      </w:r>
    </w:p>
    <w:p w14:paraId="503C6CBC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2.4.4. В возражении контролируемым лицом указываются:</w:t>
      </w:r>
    </w:p>
    <w:p w14:paraId="392457DE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1) наименование юридического лица, либо фамилия, имя, отчество (при наличии) индивидуального предпринимателя или гражданина, а также номер контактного телефона, адрес электронной почты и почтовый адрес, по которым должен быть направлен ответ контролируемому лицу;</w:t>
      </w:r>
    </w:p>
    <w:p w14:paraId="424BA4E2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2) дата и номер предостережения, направленного в адрес контролируемого лица;</w:t>
      </w:r>
    </w:p>
    <w:p w14:paraId="6B0145A5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при необходимости с приложением документов либо их заверенных копий.</w:t>
      </w:r>
    </w:p>
    <w:p w14:paraId="2AD9B916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2.4.5. Возражения направляются контролируемыми лицами через личные кабинеты контролируемых лиц в государственных информационных системах (при их наличии) или почтовым отправлением (в случае направления на бумажном носителе), либо иными указанными в предостережении способами.</w:t>
      </w:r>
    </w:p>
    <w:p w14:paraId="7D9E5B6D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2.4.6. Контрольный орган в течение 20 рабочих дней со дня регистрации возражения:</w:t>
      </w:r>
    </w:p>
    <w:p w14:paraId="3F266E04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1) обеспечивает объективное, всестороннее и своевременное рассмотрение возражения, в случае необходимости-с участием контролируемого лица, направившего возражение, или его уполномоченного представителя;</w:t>
      </w:r>
    </w:p>
    <w:p w14:paraId="40576E63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2) при необходимости запрашивает документы и материалы в других государственных органах, органах местного самоуправления;</w:t>
      </w:r>
    </w:p>
    <w:p w14:paraId="7532AB1F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3) по результатам рассмотрения возражения принимает меры, направленные на восстановление или защиту нарушенных прав и законных интересов контролируемого лица.</w:t>
      </w:r>
    </w:p>
    <w:p w14:paraId="33DBB854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2.4.7. В случае принятия представленных контролируемым лицом в возражениях доводов муниципальный инспектор аннулирует направленное предостережение с соответствующей отметкой в журнале учёта объявленных предостережений.</w:t>
      </w:r>
    </w:p>
    <w:p w14:paraId="0F3B2FEE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2.4.8. Мотивированный ответ о результатах рассмотрения возражения направляется контролируемым органом контролируемому лицу, подавшему возражение, в течение 1 рабочего дня, следующего за днем принятия решения, в письменной форме и по его желанию в электронной форме.</w:t>
      </w:r>
    </w:p>
    <w:p w14:paraId="6CAA86E3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2.5. Консультирование.</w:t>
      </w:r>
    </w:p>
    <w:p w14:paraId="6505B2F7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lastRenderedPageBreak/>
        <w:t xml:space="preserve">2.5.1. Консультирование контролируемых лиц и их представителей осуществляется по их обращениям муниципальными инспекторами в соответствии со статьей 50 Федерального закона </w:t>
      </w:r>
      <w:r w:rsidR="00E30661" w:rsidRPr="006726A2">
        <w:rPr>
          <w:rFonts w:ascii="Times New Roman" w:hAnsi="Times New Roman" w:cs="Times New Roman"/>
          <w:sz w:val="28"/>
          <w:szCs w:val="28"/>
        </w:rPr>
        <w:t>№</w:t>
      </w:r>
      <w:r w:rsidRPr="006726A2">
        <w:rPr>
          <w:rFonts w:ascii="Times New Roman" w:hAnsi="Times New Roman" w:cs="Times New Roman"/>
          <w:sz w:val="28"/>
          <w:szCs w:val="28"/>
        </w:rPr>
        <w:t xml:space="preserve"> 248-ФЗ по следующим вопросам:</w:t>
      </w:r>
    </w:p>
    <w:p w14:paraId="26AF9B5A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14:paraId="39E79B92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14:paraId="0547FBA5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2.5.2. Консультирование в письменной форме осуществляется муниципальным инспектором в следующих случаях:</w:t>
      </w:r>
    </w:p>
    <w:p w14:paraId="358DA6FC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164BD450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2) за время устного консультирования предоставить ответ на поставленные вопросы невозможно;</w:t>
      </w:r>
    </w:p>
    <w:p w14:paraId="761CAE77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14:paraId="455E0E48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2.5.3. Время консультирования не должно превышать 15 минут.</w:t>
      </w:r>
    </w:p>
    <w:p w14:paraId="4456AE28" w14:textId="6E5A7A3B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2.5.4. Консультирование на личном приеме граждан осуществляется муниципальным инспектором администрации сельского поселения</w:t>
      </w:r>
      <w:r w:rsidR="00E30661" w:rsidRPr="006726A2">
        <w:rPr>
          <w:rFonts w:ascii="Times New Roman" w:hAnsi="Times New Roman" w:cs="Times New Roman"/>
          <w:sz w:val="28"/>
          <w:szCs w:val="28"/>
        </w:rPr>
        <w:t xml:space="preserve"> </w:t>
      </w:r>
      <w:r w:rsidR="009B5ABA">
        <w:rPr>
          <w:rFonts w:ascii="Times New Roman" w:hAnsi="Times New Roman" w:cs="Times New Roman"/>
          <w:sz w:val="28"/>
          <w:szCs w:val="28"/>
        </w:rPr>
        <w:t>Согом</w:t>
      </w:r>
      <w:r w:rsidRPr="006726A2">
        <w:rPr>
          <w:rFonts w:ascii="Times New Roman" w:hAnsi="Times New Roman" w:cs="Times New Roman"/>
          <w:sz w:val="28"/>
          <w:szCs w:val="28"/>
        </w:rPr>
        <w:t>. Информация о месте проведения личного приема, а также об установленных для приема днях и часах размещается на официальном с</w:t>
      </w:r>
      <w:r w:rsidR="00E30661" w:rsidRPr="006726A2">
        <w:rPr>
          <w:rFonts w:ascii="Times New Roman" w:hAnsi="Times New Roman" w:cs="Times New Roman"/>
          <w:sz w:val="28"/>
          <w:szCs w:val="28"/>
        </w:rPr>
        <w:t>айте в сети «</w:t>
      </w:r>
      <w:r w:rsidRPr="006726A2">
        <w:rPr>
          <w:rFonts w:ascii="Times New Roman" w:hAnsi="Times New Roman" w:cs="Times New Roman"/>
          <w:sz w:val="28"/>
          <w:szCs w:val="28"/>
        </w:rPr>
        <w:t>Интернет</w:t>
      </w:r>
      <w:r w:rsidR="00E30661" w:rsidRPr="006726A2">
        <w:rPr>
          <w:rFonts w:ascii="Times New Roman" w:hAnsi="Times New Roman" w:cs="Times New Roman"/>
          <w:sz w:val="28"/>
          <w:szCs w:val="28"/>
        </w:rPr>
        <w:t>»</w:t>
      </w:r>
      <w:r w:rsidRPr="006726A2">
        <w:rPr>
          <w:rFonts w:ascii="Times New Roman" w:hAnsi="Times New Roman" w:cs="Times New Roman"/>
          <w:sz w:val="28"/>
          <w:szCs w:val="28"/>
        </w:rPr>
        <w:t>.</w:t>
      </w:r>
    </w:p>
    <w:p w14:paraId="4C6411BE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2.5.5. Если поставленные во время консультирования вопросы не относятся к сфере муниципального контроля, обратившимся за консультированием лицам даются необходимые разъяснения по обращению в соответствующие органы власти или к соответствующим должностным лицам.</w:t>
      </w:r>
    </w:p>
    <w:p w14:paraId="36097E5D" w14:textId="24E3DD84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 xml:space="preserve">2.5.6. Муниципальный инспектор осуществляет учёт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сельского поселения </w:t>
      </w:r>
      <w:r w:rsidR="009B5ABA">
        <w:rPr>
          <w:rFonts w:ascii="Times New Roman" w:hAnsi="Times New Roman" w:cs="Times New Roman"/>
          <w:sz w:val="28"/>
          <w:szCs w:val="28"/>
        </w:rPr>
        <w:t>Согом</w:t>
      </w:r>
      <w:r w:rsidRPr="006726A2">
        <w:rPr>
          <w:rFonts w:ascii="Times New Roman" w:hAnsi="Times New Roman" w:cs="Times New Roman"/>
          <w:sz w:val="28"/>
          <w:szCs w:val="28"/>
        </w:rPr>
        <w:t>.</w:t>
      </w:r>
    </w:p>
    <w:p w14:paraId="2541958C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2.5.7. 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14:paraId="6012D494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2.5.8. 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без указания в таком разъяснении сведений, отнесенных к категории ограниченного доступа.</w:t>
      </w:r>
    </w:p>
    <w:p w14:paraId="4D721EDC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16C9BF" w14:textId="77777777" w:rsidR="00A353C2" w:rsidRPr="006726A2" w:rsidRDefault="00A353C2" w:rsidP="00E30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3. Контрольные (надзорные) мероприятия</w:t>
      </w:r>
    </w:p>
    <w:p w14:paraId="3B466679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D611BE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3.1. В рамках осуществления муниципального контроля взаимодействие с контролируемым лицом осуществляется при проведении следующих контрольных (надзорных) мероприятий:</w:t>
      </w:r>
    </w:p>
    <w:p w14:paraId="2D735B13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lastRenderedPageBreak/>
        <w:t>1) инспекционный визит;</w:t>
      </w:r>
    </w:p>
    <w:p w14:paraId="3D79B275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2) рейдовый осмотр;</w:t>
      </w:r>
    </w:p>
    <w:p w14:paraId="00C00215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3) документарная проверка;</w:t>
      </w:r>
    </w:p>
    <w:p w14:paraId="611C8F5B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4) выездная проверка.</w:t>
      </w:r>
    </w:p>
    <w:p w14:paraId="1FB48AF3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 xml:space="preserve">3.2. Контрольные (надзорные) мероприятия без взаимодействия с контролируемым лицом проводятся в соответствии со статьями 74, 75 Федерального закона </w:t>
      </w:r>
      <w:r w:rsidR="00E30661" w:rsidRPr="006726A2">
        <w:rPr>
          <w:rFonts w:ascii="Times New Roman" w:hAnsi="Times New Roman" w:cs="Times New Roman"/>
          <w:sz w:val="28"/>
          <w:szCs w:val="28"/>
        </w:rPr>
        <w:t>№</w:t>
      </w:r>
      <w:r w:rsidRPr="006726A2">
        <w:rPr>
          <w:rFonts w:ascii="Times New Roman" w:hAnsi="Times New Roman" w:cs="Times New Roman"/>
          <w:sz w:val="28"/>
          <w:szCs w:val="28"/>
        </w:rPr>
        <w:t xml:space="preserve"> 248-ФЗ.</w:t>
      </w:r>
    </w:p>
    <w:p w14:paraId="6C435900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3.3. Плановые контрольные (надзорные) мероприятия при осуществлении муниципального контроля не проводятся.</w:t>
      </w:r>
    </w:p>
    <w:p w14:paraId="6EBA5533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 xml:space="preserve">3.4. Внеплановые контрольные (надзорные) мероприятия проводятся при наличии оснований, предусмотренных пунктами 1, 3, 4, 5 части 1 статьи 57 Федерального закона </w:t>
      </w:r>
      <w:r w:rsidR="00E30661" w:rsidRPr="006726A2">
        <w:rPr>
          <w:rFonts w:ascii="Times New Roman" w:hAnsi="Times New Roman" w:cs="Times New Roman"/>
          <w:sz w:val="28"/>
          <w:szCs w:val="28"/>
        </w:rPr>
        <w:t>№</w:t>
      </w:r>
      <w:r w:rsidRPr="006726A2">
        <w:rPr>
          <w:rFonts w:ascii="Times New Roman" w:hAnsi="Times New Roman" w:cs="Times New Roman"/>
          <w:sz w:val="28"/>
          <w:szCs w:val="28"/>
        </w:rPr>
        <w:t xml:space="preserve"> 248-ФЗ.</w:t>
      </w:r>
    </w:p>
    <w:p w14:paraId="7D637DA2" w14:textId="5F317F9E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распоряжением администрации сельского поселения </w:t>
      </w:r>
      <w:r w:rsidR="009B5ABA">
        <w:rPr>
          <w:rFonts w:ascii="Times New Roman" w:hAnsi="Times New Roman" w:cs="Times New Roman"/>
          <w:sz w:val="28"/>
          <w:szCs w:val="28"/>
        </w:rPr>
        <w:t>Согом</w:t>
      </w:r>
      <w:r w:rsidR="006726A2" w:rsidRPr="006726A2">
        <w:rPr>
          <w:rFonts w:ascii="Times New Roman" w:hAnsi="Times New Roman" w:cs="Times New Roman"/>
          <w:sz w:val="28"/>
          <w:szCs w:val="28"/>
        </w:rPr>
        <w:t xml:space="preserve"> </w:t>
      </w:r>
      <w:r w:rsidRPr="006726A2">
        <w:rPr>
          <w:rFonts w:ascii="Times New Roman" w:hAnsi="Times New Roman" w:cs="Times New Roman"/>
          <w:sz w:val="28"/>
          <w:szCs w:val="28"/>
        </w:rPr>
        <w:t>о проведении внепланового контрольного (надзорного) мероприятия в зависимости от основания проведения контрольного (надзорного) мероприятия.</w:t>
      </w:r>
    </w:p>
    <w:p w14:paraId="6CD7B6A5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3.5. Инспекционный визит.</w:t>
      </w:r>
    </w:p>
    <w:p w14:paraId="2A86CF74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 xml:space="preserve">3.5.1. Инспекционный визит проводится в порядке, установленном статьей 70 Федерального закона </w:t>
      </w:r>
      <w:r w:rsidR="00E30661" w:rsidRPr="006726A2">
        <w:rPr>
          <w:rFonts w:ascii="Times New Roman" w:hAnsi="Times New Roman" w:cs="Times New Roman"/>
          <w:sz w:val="28"/>
          <w:szCs w:val="28"/>
        </w:rPr>
        <w:t>№</w:t>
      </w:r>
      <w:r w:rsidRPr="006726A2">
        <w:rPr>
          <w:rFonts w:ascii="Times New Roman" w:hAnsi="Times New Roman" w:cs="Times New Roman"/>
          <w:sz w:val="28"/>
          <w:szCs w:val="28"/>
        </w:rPr>
        <w:t xml:space="preserve"> 248-ФЗ.</w:t>
      </w:r>
    </w:p>
    <w:p w14:paraId="10D16431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3.5.2. В ходе инспекционного визита могут совершаться следующие контрольные (надзорные) действия:</w:t>
      </w:r>
    </w:p>
    <w:p w14:paraId="4BFD777A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1) осмотр;</w:t>
      </w:r>
    </w:p>
    <w:p w14:paraId="55DD6EB1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2) опрос;</w:t>
      </w:r>
    </w:p>
    <w:p w14:paraId="2AEC614E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14:paraId="495DC17B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14:paraId="2CD464DA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6B2DB883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3.5.3. Внеплановый инспекционный визит проводится по согласованию с Ханты-Мансийской межрайонной прокуратурой.</w:t>
      </w:r>
    </w:p>
    <w:p w14:paraId="540C7811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3.6. Рейдовый осмотр.</w:t>
      </w:r>
    </w:p>
    <w:p w14:paraId="7D671564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 xml:space="preserve">3.6.1. Рейдовый осмотр проводится в порядке, установленном статьей 71 Федерального закона </w:t>
      </w:r>
      <w:r w:rsidR="00E30661" w:rsidRPr="006726A2">
        <w:rPr>
          <w:rFonts w:ascii="Times New Roman" w:hAnsi="Times New Roman" w:cs="Times New Roman"/>
          <w:sz w:val="28"/>
          <w:szCs w:val="28"/>
        </w:rPr>
        <w:t>№</w:t>
      </w:r>
      <w:r w:rsidRPr="006726A2">
        <w:rPr>
          <w:rFonts w:ascii="Times New Roman" w:hAnsi="Times New Roman" w:cs="Times New Roman"/>
          <w:sz w:val="28"/>
          <w:szCs w:val="28"/>
        </w:rPr>
        <w:t xml:space="preserve"> 248-ФЗ.</w:t>
      </w:r>
    </w:p>
    <w:p w14:paraId="76AC88C6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3.6.2. В ходе рейдового осмотра могут совершаться следующие контрольные (надзорные) действия:</w:t>
      </w:r>
    </w:p>
    <w:p w14:paraId="5408000D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1) осмотр;</w:t>
      </w:r>
    </w:p>
    <w:p w14:paraId="51F6D0C2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2) опрос;</w:t>
      </w:r>
    </w:p>
    <w:p w14:paraId="04B37ABF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14:paraId="7478A3D0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14:paraId="533145C4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5) инструментальное обследование;</w:t>
      </w:r>
    </w:p>
    <w:p w14:paraId="244E5CED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6) экспертиза.</w:t>
      </w:r>
    </w:p>
    <w:p w14:paraId="6D4FB913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lastRenderedPageBreak/>
        <w:t>3.6.3. Рейдовый осмотр проводится по согласованию с Ханты-Мансийской межрайонной прокуратурой.</w:t>
      </w:r>
    </w:p>
    <w:p w14:paraId="267C0AF6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3.7. Документарная проверка.</w:t>
      </w:r>
    </w:p>
    <w:p w14:paraId="7FBD38FC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 xml:space="preserve">3.7.1. Документарная проверка проводится в порядке, установленном статьей 72 Федерального закона </w:t>
      </w:r>
      <w:r w:rsidR="002E06F5" w:rsidRPr="006726A2">
        <w:rPr>
          <w:rFonts w:ascii="Times New Roman" w:hAnsi="Times New Roman" w:cs="Times New Roman"/>
          <w:sz w:val="28"/>
          <w:szCs w:val="28"/>
        </w:rPr>
        <w:t>№</w:t>
      </w:r>
      <w:r w:rsidRPr="006726A2">
        <w:rPr>
          <w:rFonts w:ascii="Times New Roman" w:hAnsi="Times New Roman" w:cs="Times New Roman"/>
          <w:sz w:val="28"/>
          <w:szCs w:val="28"/>
        </w:rPr>
        <w:t xml:space="preserve"> 248-ФЗ.</w:t>
      </w:r>
    </w:p>
    <w:p w14:paraId="19400F8A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3.7.2. В ходе документарной проверки могут совершаться следующие контрольные (надзорные) действия:</w:t>
      </w:r>
    </w:p>
    <w:p w14:paraId="49A0DB80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14:paraId="3B11AA72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2) истребование документов;</w:t>
      </w:r>
    </w:p>
    <w:p w14:paraId="2FC4B54D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3) экспертиза.</w:t>
      </w:r>
    </w:p>
    <w:p w14:paraId="286C154E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3.7.3. Внеплановая документарная проверка проводится по согласованию с Ханты-Мансийской межрайонной прокуратурой.</w:t>
      </w:r>
    </w:p>
    <w:p w14:paraId="557A0C01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3.8. Выездная проверка</w:t>
      </w:r>
    </w:p>
    <w:p w14:paraId="462B64D2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3.8.1. Выездная проверка проводится в порядке, установленном статьей 73 Федерального закона</w:t>
      </w:r>
      <w:r w:rsidR="002E06F5" w:rsidRPr="006726A2">
        <w:rPr>
          <w:rFonts w:ascii="Times New Roman" w:hAnsi="Times New Roman" w:cs="Times New Roman"/>
          <w:sz w:val="28"/>
          <w:szCs w:val="28"/>
        </w:rPr>
        <w:t xml:space="preserve"> №</w:t>
      </w:r>
      <w:r w:rsidRPr="006726A2">
        <w:rPr>
          <w:rFonts w:ascii="Times New Roman" w:hAnsi="Times New Roman" w:cs="Times New Roman"/>
          <w:sz w:val="28"/>
          <w:szCs w:val="28"/>
        </w:rPr>
        <w:t xml:space="preserve"> 248-ФЗ.</w:t>
      </w:r>
    </w:p>
    <w:p w14:paraId="09C799B2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3.8.2. В ходе выездной проверки могут совершаться следующие контрольные (надзорные) действия:</w:t>
      </w:r>
    </w:p>
    <w:p w14:paraId="495FE721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1) осмотр;</w:t>
      </w:r>
    </w:p>
    <w:p w14:paraId="7F32AFEE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2) опрос;</w:t>
      </w:r>
    </w:p>
    <w:p w14:paraId="56944096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14:paraId="107E8F8A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14:paraId="62555AD3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5) инструментальное обследование;</w:t>
      </w:r>
    </w:p>
    <w:p w14:paraId="7F8A4B9B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6) экспертиза.</w:t>
      </w:r>
    </w:p>
    <w:p w14:paraId="77837C48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3.8.3. Внеплановая выездная проверка проводится по согласованию с Ханты-Мансийской межрайонной прокуратурой.</w:t>
      </w:r>
    </w:p>
    <w:p w14:paraId="0A43C37B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3.8.4.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14:paraId="64AEF9C2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 xml:space="preserve">3.9.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</w:t>
      </w:r>
      <w:r w:rsidR="002E06F5" w:rsidRPr="006726A2">
        <w:rPr>
          <w:rFonts w:ascii="Times New Roman" w:hAnsi="Times New Roman" w:cs="Times New Roman"/>
          <w:sz w:val="28"/>
          <w:szCs w:val="28"/>
        </w:rPr>
        <w:t>№</w:t>
      </w:r>
      <w:r w:rsidRPr="006726A2">
        <w:rPr>
          <w:rFonts w:ascii="Times New Roman" w:hAnsi="Times New Roman" w:cs="Times New Roman"/>
          <w:sz w:val="28"/>
          <w:szCs w:val="28"/>
        </w:rPr>
        <w:t xml:space="preserve"> 248-ФЗ представить в контрольный орган информацию о невозможности присутствия при проведении контрольного (надзорного) мероприятия, являются:</w:t>
      </w:r>
    </w:p>
    <w:p w14:paraId="27B06A89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1) нахождение на стационарном и или амбулаторном лечении (с предоставлением подтверждающего данный факт соответствующего документа лечебного учреждения);</w:t>
      </w:r>
    </w:p>
    <w:p w14:paraId="35F3C231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2) нахождение на самоизоляции на основании постановления Губернатора Ханты-Мансийского автономного округа-Югры, постановления Федеральной службы по надзору в сфере защиты прав потребителей и благополучия человека;</w:t>
      </w:r>
    </w:p>
    <w:p w14:paraId="636DA305" w14:textId="71406713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 xml:space="preserve">3) выезд за пределы сельского поселения </w:t>
      </w:r>
      <w:r w:rsidR="009B5ABA">
        <w:rPr>
          <w:rFonts w:ascii="Times New Roman" w:hAnsi="Times New Roman" w:cs="Times New Roman"/>
          <w:sz w:val="28"/>
          <w:szCs w:val="28"/>
        </w:rPr>
        <w:t>Согом</w:t>
      </w:r>
      <w:r w:rsidR="002E06F5" w:rsidRPr="006726A2">
        <w:rPr>
          <w:rFonts w:ascii="Times New Roman" w:hAnsi="Times New Roman" w:cs="Times New Roman"/>
          <w:sz w:val="28"/>
          <w:szCs w:val="28"/>
        </w:rPr>
        <w:t xml:space="preserve"> </w:t>
      </w:r>
      <w:r w:rsidRPr="006726A2">
        <w:rPr>
          <w:rFonts w:ascii="Times New Roman" w:hAnsi="Times New Roman" w:cs="Times New Roman"/>
          <w:sz w:val="28"/>
          <w:szCs w:val="28"/>
        </w:rPr>
        <w:t xml:space="preserve">(с предоставлением подтверждающих проездных документов, либо, в случае использования </w:t>
      </w:r>
      <w:r w:rsidRPr="006726A2">
        <w:rPr>
          <w:rFonts w:ascii="Times New Roman" w:hAnsi="Times New Roman" w:cs="Times New Roman"/>
          <w:sz w:val="28"/>
          <w:szCs w:val="28"/>
        </w:rPr>
        <w:lastRenderedPageBreak/>
        <w:t>автотранспортного средства, документов, подтверждающих оплату стоимости израсходованного топлива);</w:t>
      </w:r>
    </w:p>
    <w:p w14:paraId="0013F320" w14:textId="17B65363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4) нахождение по месту работы за пределами сельского поселения</w:t>
      </w:r>
      <w:r w:rsidR="002E06F5" w:rsidRPr="006726A2">
        <w:rPr>
          <w:rFonts w:ascii="Times New Roman" w:hAnsi="Times New Roman" w:cs="Times New Roman"/>
          <w:sz w:val="28"/>
          <w:szCs w:val="28"/>
        </w:rPr>
        <w:t xml:space="preserve"> </w:t>
      </w:r>
      <w:r w:rsidR="009B5ABA">
        <w:rPr>
          <w:rFonts w:ascii="Times New Roman" w:hAnsi="Times New Roman" w:cs="Times New Roman"/>
          <w:sz w:val="28"/>
          <w:szCs w:val="28"/>
        </w:rPr>
        <w:t>Согом</w:t>
      </w:r>
      <w:r w:rsidRPr="006726A2">
        <w:rPr>
          <w:rFonts w:ascii="Times New Roman" w:hAnsi="Times New Roman" w:cs="Times New Roman"/>
          <w:sz w:val="28"/>
          <w:szCs w:val="28"/>
        </w:rPr>
        <w:t>, в том числе лиц, работающих вахтовым методом, либо направленных в служебную командировку (с предоставлением подтверждающих данный факт документов);</w:t>
      </w:r>
    </w:p>
    <w:p w14:paraId="1862D337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5) административный арест;</w:t>
      </w:r>
    </w:p>
    <w:p w14:paraId="224DAE7D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6) избрание в отношении подозреваемого в совершении преступления физического лица меры пресечения в виде подписки о невыезде и надлежащем поведении, запрете определенных действий, заключения под стражу, домашнего ареста;</w:t>
      </w:r>
    </w:p>
    <w:p w14:paraId="192BB9D0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7) прохождение военной службы по призыву или альтернативной гражданской службы;</w:t>
      </w:r>
    </w:p>
    <w:p w14:paraId="3D841E01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8) обстоятельства непреодолимой силы-стихийные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 и иные чрезвычайные и непредотвратимые обстоятельства, путем предоставления заявления следующего содержания (с приложением подтверждающих данный факт документов (при наличии):</w:t>
      </w:r>
    </w:p>
    <w:p w14:paraId="107FE41C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а) описание обстоятельств непреодолимой силы и их продолжительности;</w:t>
      </w:r>
    </w:p>
    <w:p w14:paraId="155EAE30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14:paraId="6C4D1AC3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14:paraId="650894F0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3.10. Фотосъемка, аудио- и видеозапись, иные способы фиксации доказательств нарушений обязательных требований (далее-фиксация доказательств) могут использоваться муниципальным инспектором и лицами, привлекаемыми к совершению контрольных (надзорных) действий, в случаях проведения инспекционного визита, рейдового осмотра, выездной проверки, выездного обследования, за исключением случаев фиксации:</w:t>
      </w:r>
    </w:p>
    <w:p w14:paraId="15469CD2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FAF1C4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1) сведений, отнесенных к государственной и иной охраняемой законом тайне;</w:t>
      </w:r>
    </w:p>
    <w:p w14:paraId="4619BF00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14:paraId="64C131D3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Контролируемые лица и их представители уведомляются муниципальным инспектором или лицом, привлекаемым к совершению контрольных (надзорных) действий, об осуществлении фиксации доказательств при проведении контрольного (надзорного) мероприятия.</w:t>
      </w:r>
    </w:p>
    <w:p w14:paraId="62A148C9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 xml:space="preserve">Фотографии, аудио- и видеозаписи, используемые для фиксации доказательств нарушений обязательных требований, должны позволять </w:t>
      </w:r>
      <w:r w:rsidRPr="006726A2">
        <w:rPr>
          <w:rFonts w:ascii="Times New Roman" w:hAnsi="Times New Roman" w:cs="Times New Roman"/>
          <w:sz w:val="28"/>
          <w:szCs w:val="28"/>
        </w:rPr>
        <w:lastRenderedPageBreak/>
        <w:t>однозначно идентифицировать объект фиксации, дату фиксации объекта. Фотографии, аудио- и видеозаписи, используемые для доказательств нарушений обязательных требований, прилагаются к акту контрольного (надзорного) мероприятия.</w:t>
      </w:r>
    </w:p>
    <w:p w14:paraId="60723EC1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3.11. Обязанность отбора, удостоверения и представления на экспертизу образцов при проведении контрольных (надзорных) мероприятий возлагается на экспертов.</w:t>
      </w:r>
    </w:p>
    <w:p w14:paraId="19DE55FF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3.12. При невозможности транспортировки образца исследования к месту работы эксперта в случае наступления обстоятельств непреодолимой силы контрольный орган обеспечивает ему беспрепятственный доступ к образцу и необходимые условия для исследования.</w:t>
      </w:r>
    </w:p>
    <w:p w14:paraId="0195CFFD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 xml:space="preserve">3.13. Результаты контрольного (надзорного) мероприятия оформляются в соответствии с Федеральным законом </w:t>
      </w:r>
      <w:r w:rsidR="002E06F5" w:rsidRPr="006726A2">
        <w:rPr>
          <w:rFonts w:ascii="Times New Roman" w:hAnsi="Times New Roman" w:cs="Times New Roman"/>
          <w:sz w:val="28"/>
          <w:szCs w:val="28"/>
        </w:rPr>
        <w:t>№</w:t>
      </w:r>
      <w:r w:rsidRPr="006726A2">
        <w:rPr>
          <w:rFonts w:ascii="Times New Roman" w:hAnsi="Times New Roman" w:cs="Times New Roman"/>
          <w:sz w:val="28"/>
          <w:szCs w:val="28"/>
        </w:rPr>
        <w:t xml:space="preserve"> 248-ФЗ.</w:t>
      </w:r>
    </w:p>
    <w:p w14:paraId="6B58C0CC" w14:textId="77777777" w:rsidR="00A353C2" w:rsidRPr="006726A2" w:rsidRDefault="00A353C2" w:rsidP="00E3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E9528A" w14:textId="77777777" w:rsidR="002E06F5" w:rsidRPr="006726A2" w:rsidRDefault="00A353C2" w:rsidP="002E0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4. Обжалован</w:t>
      </w:r>
      <w:r w:rsidR="002E06F5" w:rsidRPr="006726A2">
        <w:rPr>
          <w:rFonts w:ascii="Times New Roman" w:hAnsi="Times New Roman" w:cs="Times New Roman"/>
          <w:sz w:val="28"/>
          <w:szCs w:val="28"/>
        </w:rPr>
        <w:t>ие решений контрольного органа,</w:t>
      </w:r>
    </w:p>
    <w:p w14:paraId="001043E4" w14:textId="77777777" w:rsidR="00A353C2" w:rsidRPr="006726A2" w:rsidRDefault="00A353C2" w:rsidP="002E0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действий (бездействия) его должностных лиц</w:t>
      </w:r>
    </w:p>
    <w:p w14:paraId="0B092772" w14:textId="77777777" w:rsidR="00A353C2" w:rsidRPr="006726A2" w:rsidRDefault="00A353C2" w:rsidP="002E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3AFAEE" w14:textId="77777777" w:rsidR="00A353C2" w:rsidRPr="006726A2" w:rsidRDefault="00A353C2" w:rsidP="002E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 xml:space="preserve">4.1. Обжалование решений контрольного органа, действий (бездействия) его должностных лиц осуществляется в соответствии с главой 9 Федерального закона </w:t>
      </w:r>
      <w:r w:rsidR="002E06F5" w:rsidRPr="006726A2">
        <w:rPr>
          <w:rFonts w:ascii="Times New Roman" w:hAnsi="Times New Roman" w:cs="Times New Roman"/>
          <w:sz w:val="28"/>
          <w:szCs w:val="28"/>
        </w:rPr>
        <w:t>№</w:t>
      </w:r>
      <w:r w:rsidRPr="006726A2">
        <w:rPr>
          <w:rFonts w:ascii="Times New Roman" w:hAnsi="Times New Roman" w:cs="Times New Roman"/>
          <w:sz w:val="28"/>
          <w:szCs w:val="28"/>
        </w:rPr>
        <w:t xml:space="preserve"> 248-ФЗ.</w:t>
      </w:r>
    </w:p>
    <w:p w14:paraId="66B984FF" w14:textId="77777777" w:rsidR="00A353C2" w:rsidRPr="006726A2" w:rsidRDefault="00A353C2" w:rsidP="002E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4.2. Рассмотрение жалоб осуществляется в следующем порядке:</w:t>
      </w:r>
    </w:p>
    <w:p w14:paraId="76302118" w14:textId="331EB6FD" w:rsidR="00A353C2" w:rsidRPr="006726A2" w:rsidRDefault="00A353C2" w:rsidP="002E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1) жалоба на решение контрольного органа, действия (бездействие) его должностных лиц рассматривается главой сельского поселения</w:t>
      </w:r>
      <w:r w:rsidR="002E06F5" w:rsidRPr="006726A2">
        <w:rPr>
          <w:rFonts w:ascii="Times New Roman" w:hAnsi="Times New Roman" w:cs="Times New Roman"/>
          <w:sz w:val="28"/>
          <w:szCs w:val="28"/>
        </w:rPr>
        <w:t xml:space="preserve"> </w:t>
      </w:r>
      <w:r w:rsidR="009B5ABA">
        <w:rPr>
          <w:rFonts w:ascii="Times New Roman" w:hAnsi="Times New Roman" w:cs="Times New Roman"/>
          <w:sz w:val="28"/>
          <w:szCs w:val="28"/>
        </w:rPr>
        <w:t>Согом</w:t>
      </w:r>
      <w:r w:rsidRPr="006726A2">
        <w:rPr>
          <w:rFonts w:ascii="Times New Roman" w:hAnsi="Times New Roman" w:cs="Times New Roman"/>
          <w:sz w:val="28"/>
          <w:szCs w:val="28"/>
        </w:rPr>
        <w:t>.</w:t>
      </w:r>
    </w:p>
    <w:p w14:paraId="2F729C97" w14:textId="1CCB4E29" w:rsidR="00A353C2" w:rsidRPr="006726A2" w:rsidRDefault="00A353C2" w:rsidP="002E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 xml:space="preserve">4.3. Глава сельского поселения </w:t>
      </w:r>
      <w:r w:rsidR="009B5ABA">
        <w:rPr>
          <w:rFonts w:ascii="Times New Roman" w:hAnsi="Times New Roman" w:cs="Times New Roman"/>
          <w:sz w:val="28"/>
          <w:szCs w:val="28"/>
        </w:rPr>
        <w:t>Согом</w:t>
      </w:r>
      <w:r w:rsidR="002E06F5" w:rsidRPr="006726A2">
        <w:rPr>
          <w:rFonts w:ascii="Times New Roman" w:hAnsi="Times New Roman" w:cs="Times New Roman"/>
          <w:sz w:val="28"/>
          <w:szCs w:val="28"/>
        </w:rPr>
        <w:t xml:space="preserve"> </w:t>
      </w:r>
      <w:r w:rsidRPr="006726A2">
        <w:rPr>
          <w:rFonts w:ascii="Times New Roman" w:hAnsi="Times New Roman" w:cs="Times New Roman"/>
          <w:sz w:val="28"/>
          <w:szCs w:val="28"/>
        </w:rPr>
        <w:t>определяет уполномоченное должностное лицо контрольного органа, которое обеспечивает подготовку заключения по доводам и требованиям, содержащимся в поступившей жалобе.</w:t>
      </w:r>
    </w:p>
    <w:p w14:paraId="5AEE24E5" w14:textId="77777777" w:rsidR="00A353C2" w:rsidRPr="006726A2" w:rsidRDefault="00A353C2" w:rsidP="002E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4.4. Решение по результатам рассмотрения жалобы принимается с учётом заключения, указанного в пункте 4.3 Положения.</w:t>
      </w:r>
    </w:p>
    <w:p w14:paraId="7D0A4F70" w14:textId="77777777" w:rsidR="00A353C2" w:rsidRPr="006726A2" w:rsidRDefault="00A353C2" w:rsidP="002E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 xml:space="preserve">4.5. Жалоба подлежит рассмотрению в срок, установленный статьей 43 Федерального закона </w:t>
      </w:r>
      <w:r w:rsidR="002E06F5" w:rsidRPr="006726A2">
        <w:rPr>
          <w:rFonts w:ascii="Times New Roman" w:hAnsi="Times New Roman" w:cs="Times New Roman"/>
          <w:sz w:val="28"/>
          <w:szCs w:val="28"/>
        </w:rPr>
        <w:t>№</w:t>
      </w:r>
      <w:r w:rsidRPr="006726A2">
        <w:rPr>
          <w:rFonts w:ascii="Times New Roman" w:hAnsi="Times New Roman" w:cs="Times New Roman"/>
          <w:sz w:val="28"/>
          <w:szCs w:val="28"/>
        </w:rPr>
        <w:t xml:space="preserve"> 248-ФЗ, за исключением следующих случаев, при которых срок рассмотрения жалобы может быть продлен на двадцать рабочих дней:</w:t>
      </w:r>
    </w:p>
    <w:p w14:paraId="0F966B42" w14:textId="77777777" w:rsidR="00A353C2" w:rsidRPr="006726A2" w:rsidRDefault="00A353C2" w:rsidP="002E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1) направление запроса в иные органы и организации о предоставлении документов и материалов, отсутствующих в распоряжении контрольного органа, необходимых для объективного и всестороннего рассмотрения жалобы;</w:t>
      </w:r>
    </w:p>
    <w:p w14:paraId="189D884A" w14:textId="77777777" w:rsidR="00A353C2" w:rsidRPr="006726A2" w:rsidRDefault="00A353C2" w:rsidP="002E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2) нахождение должностного лица, действие (бездействие) которого обжалуется, в отпуске, служебной командировке;</w:t>
      </w:r>
    </w:p>
    <w:p w14:paraId="6E823308" w14:textId="77777777" w:rsidR="00A353C2" w:rsidRPr="006726A2" w:rsidRDefault="00A353C2" w:rsidP="002E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3) временная нетрудоспособность должностного лица, действие (бездействие) которого обжалуется, вследствие заболевания или травмы.</w:t>
      </w:r>
    </w:p>
    <w:p w14:paraId="13ECA3EF" w14:textId="25534C00" w:rsidR="00A353C2" w:rsidRPr="006726A2" w:rsidRDefault="00A353C2" w:rsidP="002E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 xml:space="preserve">4.6. Жалоба, содержащая сведения и документы, составляющие государственную или иную охраняемую законом тайну (далее-жалоба, содержащая государственную тайну), подается контролируемым лицом в администрацию сельского поселения </w:t>
      </w:r>
      <w:r w:rsidR="009B5ABA">
        <w:rPr>
          <w:rFonts w:ascii="Times New Roman" w:hAnsi="Times New Roman" w:cs="Times New Roman"/>
          <w:sz w:val="28"/>
          <w:szCs w:val="28"/>
        </w:rPr>
        <w:t>Согом</w:t>
      </w:r>
      <w:r w:rsidRPr="006726A2">
        <w:rPr>
          <w:rFonts w:ascii="Times New Roman" w:hAnsi="Times New Roman" w:cs="Times New Roman"/>
          <w:sz w:val="28"/>
          <w:szCs w:val="28"/>
        </w:rPr>
        <w:t xml:space="preserve"> на бумажном носителе в </w:t>
      </w:r>
      <w:r w:rsidRPr="006726A2">
        <w:rPr>
          <w:rFonts w:ascii="Times New Roman" w:hAnsi="Times New Roman" w:cs="Times New Roman"/>
          <w:sz w:val="28"/>
          <w:szCs w:val="28"/>
        </w:rPr>
        <w:lastRenderedPageBreak/>
        <w:t>запечатанном конверте в соответствии с требованиями законодательства Российской Федерации о государственной тайне.</w:t>
      </w:r>
    </w:p>
    <w:p w14:paraId="7859BC32" w14:textId="57FDF15F" w:rsidR="00A353C2" w:rsidRPr="006726A2" w:rsidRDefault="00A353C2" w:rsidP="002E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 xml:space="preserve">Жалоба, содержащая государственную тайну, доставляется в администрацию сельского поселения </w:t>
      </w:r>
      <w:r w:rsidR="009B5ABA">
        <w:rPr>
          <w:rFonts w:ascii="Times New Roman" w:hAnsi="Times New Roman" w:cs="Times New Roman"/>
          <w:sz w:val="28"/>
          <w:szCs w:val="28"/>
        </w:rPr>
        <w:t>Согом</w:t>
      </w:r>
      <w:r w:rsidR="002E06F5" w:rsidRPr="006726A2">
        <w:rPr>
          <w:rFonts w:ascii="Times New Roman" w:hAnsi="Times New Roman" w:cs="Times New Roman"/>
          <w:sz w:val="28"/>
          <w:szCs w:val="28"/>
        </w:rPr>
        <w:t xml:space="preserve"> </w:t>
      </w:r>
      <w:r w:rsidRPr="006726A2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унитарным предприятием </w:t>
      </w:r>
      <w:r w:rsidR="002E06F5" w:rsidRPr="006726A2">
        <w:rPr>
          <w:rFonts w:ascii="Times New Roman" w:hAnsi="Times New Roman" w:cs="Times New Roman"/>
          <w:sz w:val="28"/>
          <w:szCs w:val="28"/>
        </w:rPr>
        <w:t>«</w:t>
      </w:r>
      <w:r w:rsidRPr="006726A2">
        <w:rPr>
          <w:rFonts w:ascii="Times New Roman" w:hAnsi="Times New Roman" w:cs="Times New Roman"/>
          <w:sz w:val="28"/>
          <w:szCs w:val="28"/>
        </w:rPr>
        <w:t>Главный центр специальной связи</w:t>
      </w:r>
      <w:r w:rsidR="002E06F5" w:rsidRPr="006726A2">
        <w:rPr>
          <w:rFonts w:ascii="Times New Roman" w:hAnsi="Times New Roman" w:cs="Times New Roman"/>
          <w:sz w:val="28"/>
          <w:szCs w:val="28"/>
        </w:rPr>
        <w:t>»</w:t>
      </w:r>
      <w:r w:rsidRPr="006726A2">
        <w:rPr>
          <w:rFonts w:ascii="Times New Roman" w:hAnsi="Times New Roman" w:cs="Times New Roman"/>
          <w:sz w:val="28"/>
          <w:szCs w:val="28"/>
        </w:rPr>
        <w:t xml:space="preserve"> либо самостоятельно контролируемым лицом (в случае наличия у него лицензии на проведение работ с использованием сведений, составляющих государственную тайну) через службу специальных мероприятий администрации Ханты-Мансийского района.</w:t>
      </w:r>
    </w:p>
    <w:p w14:paraId="2595C918" w14:textId="77777777" w:rsidR="00A353C2" w:rsidRPr="006726A2" w:rsidRDefault="00A353C2" w:rsidP="002E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В рассмотрении указанных в настоящем пункте жалоб участвуют должностные лица контрольного органа, допущенные к государственной тайне.</w:t>
      </w:r>
    </w:p>
    <w:p w14:paraId="7E506C2A" w14:textId="77777777" w:rsidR="00A353C2" w:rsidRPr="006726A2" w:rsidRDefault="00A353C2" w:rsidP="002E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Рассмотрение жалоб, содержащих государственную тайну, хранение документов по результатам рассмотрения указанных жалоб осуществляется с соблюдением требований законодательства Российской Федерации о государственной тайне.</w:t>
      </w:r>
    </w:p>
    <w:p w14:paraId="6E528E47" w14:textId="77777777" w:rsidR="00A353C2" w:rsidRPr="006726A2" w:rsidRDefault="00A353C2" w:rsidP="002E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291FEB" w14:textId="77777777" w:rsidR="00A353C2" w:rsidRPr="006726A2" w:rsidRDefault="00A353C2" w:rsidP="002E0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14:paraId="74BA6A63" w14:textId="77777777" w:rsidR="00A353C2" w:rsidRPr="006726A2" w:rsidRDefault="00A353C2" w:rsidP="002E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904716" w14:textId="77777777" w:rsidR="00105E0E" w:rsidRPr="006726A2" w:rsidRDefault="00A353C2" w:rsidP="002E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A2">
        <w:rPr>
          <w:rFonts w:ascii="Times New Roman" w:hAnsi="Times New Roman" w:cs="Times New Roman"/>
          <w:sz w:val="28"/>
          <w:szCs w:val="28"/>
        </w:rPr>
        <w:t>5.1. До 31 декабря 2023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sectPr w:rsidR="00105E0E" w:rsidRPr="0067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E51"/>
    <w:rsid w:val="00105E0E"/>
    <w:rsid w:val="001233E3"/>
    <w:rsid w:val="001235D1"/>
    <w:rsid w:val="001310B4"/>
    <w:rsid w:val="00144E97"/>
    <w:rsid w:val="00165082"/>
    <w:rsid w:val="001D34DB"/>
    <w:rsid w:val="002E06F5"/>
    <w:rsid w:val="002F43D2"/>
    <w:rsid w:val="00404E51"/>
    <w:rsid w:val="004349DB"/>
    <w:rsid w:val="00523187"/>
    <w:rsid w:val="00526320"/>
    <w:rsid w:val="00595F25"/>
    <w:rsid w:val="006726A2"/>
    <w:rsid w:val="0078141A"/>
    <w:rsid w:val="008B3BD1"/>
    <w:rsid w:val="00900ED6"/>
    <w:rsid w:val="009B5ABA"/>
    <w:rsid w:val="009C5709"/>
    <w:rsid w:val="00A353C2"/>
    <w:rsid w:val="00A61365"/>
    <w:rsid w:val="00AA3215"/>
    <w:rsid w:val="00AB2790"/>
    <w:rsid w:val="00B44EAA"/>
    <w:rsid w:val="00B63014"/>
    <w:rsid w:val="00C96557"/>
    <w:rsid w:val="00D8241D"/>
    <w:rsid w:val="00DA6A9B"/>
    <w:rsid w:val="00DA6CBE"/>
    <w:rsid w:val="00E22B85"/>
    <w:rsid w:val="00E30661"/>
    <w:rsid w:val="00E36ADD"/>
    <w:rsid w:val="00E442BD"/>
    <w:rsid w:val="00F35C83"/>
    <w:rsid w:val="00F530C6"/>
    <w:rsid w:val="00FE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166F"/>
  <w15:docId w15:val="{DDCAF9FC-E9AA-7F47-8EF5-E6222A05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0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5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709"/>
    <w:rPr>
      <w:rFonts w:ascii="Segoe UI" w:hAnsi="Segoe UI" w:cs="Segoe UI"/>
      <w:sz w:val="18"/>
      <w:szCs w:val="18"/>
    </w:rPr>
  </w:style>
  <w:style w:type="paragraph" w:customStyle="1" w:styleId="FORMATTEXT0">
    <w:name w:val=".FORMATTEXT"/>
    <w:uiPriority w:val="99"/>
    <w:rsid w:val="00526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11</Pages>
  <Words>3519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reginasul@icloud.com</cp:lastModifiedBy>
  <cp:revision>36</cp:revision>
  <cp:lastPrinted>2021-12-29T03:51:00Z</cp:lastPrinted>
  <dcterms:created xsi:type="dcterms:W3CDTF">2020-12-23T06:05:00Z</dcterms:created>
  <dcterms:modified xsi:type="dcterms:W3CDTF">2022-08-18T09:42:00Z</dcterms:modified>
</cp:coreProperties>
</file>